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3B" w:rsidRDefault="00A27668">
      <w:pPr>
        <w:rPr>
          <w:b/>
          <w:sz w:val="32"/>
          <w:szCs w:val="32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D23CB00" wp14:editId="112FB970">
            <wp:simplePos x="0" y="0"/>
            <wp:positionH relativeFrom="column">
              <wp:posOffset>8524875</wp:posOffset>
            </wp:positionH>
            <wp:positionV relativeFrom="paragraph">
              <wp:posOffset>-227330</wp:posOffset>
            </wp:positionV>
            <wp:extent cx="543560" cy="474815"/>
            <wp:effectExtent l="0" t="0" r="889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odn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47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4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9172575</wp:posOffset>
            </wp:positionH>
            <wp:positionV relativeFrom="paragraph">
              <wp:posOffset>-200025</wp:posOffset>
            </wp:positionV>
            <wp:extent cx="543560" cy="4762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odn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BC4">
        <w:rPr>
          <w:b/>
          <w:sz w:val="32"/>
          <w:szCs w:val="32"/>
          <w:u w:val="single"/>
        </w:rPr>
        <w:t xml:space="preserve">School </w:t>
      </w:r>
      <w:proofErr w:type="gramStart"/>
      <w:r w:rsidR="007C1BC4">
        <w:rPr>
          <w:b/>
          <w:sz w:val="32"/>
          <w:szCs w:val="32"/>
          <w:u w:val="single"/>
        </w:rPr>
        <w:t>From</w:t>
      </w:r>
      <w:proofErr w:type="gramEnd"/>
      <w:r w:rsidR="007C1BC4">
        <w:rPr>
          <w:b/>
          <w:sz w:val="32"/>
          <w:szCs w:val="32"/>
          <w:u w:val="single"/>
        </w:rPr>
        <w:t xml:space="preserve"> </w:t>
      </w:r>
      <w:r w:rsidR="0019294E">
        <w:rPr>
          <w:b/>
          <w:sz w:val="32"/>
          <w:szCs w:val="32"/>
          <w:u w:val="single"/>
        </w:rPr>
        <w:t>September</w:t>
      </w:r>
      <w:r w:rsidR="007C1BC4">
        <w:rPr>
          <w:b/>
          <w:sz w:val="32"/>
          <w:szCs w:val="32"/>
          <w:u w:val="single"/>
        </w:rPr>
        <w:t xml:space="preserve"> 1</w:t>
      </w:r>
    </w:p>
    <w:tbl>
      <w:tblPr>
        <w:tblStyle w:val="TableGrid"/>
        <w:tblW w:w="15413" w:type="dxa"/>
        <w:tblLook w:val="04A0" w:firstRow="1" w:lastRow="0" w:firstColumn="1" w:lastColumn="0" w:noHBand="0" w:noVBand="1"/>
      </w:tblPr>
      <w:tblGrid>
        <w:gridCol w:w="2693"/>
        <w:gridCol w:w="4240"/>
        <w:gridCol w:w="4240"/>
        <w:gridCol w:w="4240"/>
      </w:tblGrid>
      <w:tr w:rsidR="00C1427D" w:rsidTr="00DA411B">
        <w:trPr>
          <w:trHeight w:val="390"/>
        </w:trPr>
        <w:tc>
          <w:tcPr>
            <w:tcW w:w="2693" w:type="dxa"/>
            <w:shd w:val="clear" w:color="auto" w:fill="A6A6A6" w:themeFill="background1" w:themeFillShade="A6"/>
          </w:tcPr>
          <w:p w:rsidR="00C1427D" w:rsidRPr="00C1427D" w:rsidRDefault="00C1427D" w:rsidP="00C1427D">
            <w:pPr>
              <w:jc w:val="center"/>
              <w:rPr>
                <w:b/>
                <w:sz w:val="32"/>
                <w:szCs w:val="32"/>
              </w:rPr>
            </w:pPr>
            <w:r w:rsidRPr="00C1427D">
              <w:rPr>
                <w:b/>
                <w:sz w:val="32"/>
                <w:szCs w:val="32"/>
              </w:rPr>
              <w:t>Action</w:t>
            </w:r>
          </w:p>
        </w:tc>
        <w:tc>
          <w:tcPr>
            <w:tcW w:w="4240" w:type="dxa"/>
            <w:shd w:val="clear" w:color="auto" w:fill="A6A6A6" w:themeFill="background1" w:themeFillShade="A6"/>
          </w:tcPr>
          <w:p w:rsidR="00C1427D" w:rsidRPr="00C1427D" w:rsidRDefault="00C1427D" w:rsidP="00C142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4240" w:type="dxa"/>
            <w:shd w:val="clear" w:color="auto" w:fill="A6A6A6" w:themeFill="background1" w:themeFillShade="A6"/>
          </w:tcPr>
          <w:p w:rsidR="00C1427D" w:rsidRPr="00C1427D" w:rsidRDefault="00C1427D" w:rsidP="00C142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Staff</w:t>
            </w:r>
          </w:p>
        </w:tc>
        <w:tc>
          <w:tcPr>
            <w:tcW w:w="4240" w:type="dxa"/>
            <w:shd w:val="clear" w:color="auto" w:fill="A6A6A6" w:themeFill="background1" w:themeFillShade="A6"/>
          </w:tcPr>
          <w:p w:rsidR="00C1427D" w:rsidRPr="00C1427D" w:rsidRDefault="00C1427D" w:rsidP="00C142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Environment</w:t>
            </w:r>
          </w:p>
        </w:tc>
      </w:tr>
      <w:tr w:rsidR="00C1427D" w:rsidTr="00DA411B">
        <w:trPr>
          <w:trHeight w:val="3012"/>
        </w:trPr>
        <w:tc>
          <w:tcPr>
            <w:tcW w:w="2693" w:type="dxa"/>
            <w:shd w:val="clear" w:color="auto" w:fill="A6A6A6" w:themeFill="background1" w:themeFillShade="A6"/>
          </w:tcPr>
          <w:p w:rsidR="00C1427D" w:rsidRPr="004860E5" w:rsidRDefault="00C1427D" w:rsidP="004860E5">
            <w:pPr>
              <w:jc w:val="center"/>
              <w:rPr>
                <w:b/>
                <w:sz w:val="32"/>
                <w:szCs w:val="32"/>
              </w:rPr>
            </w:pPr>
            <w:r w:rsidRPr="004860E5">
              <w:rPr>
                <w:b/>
                <w:sz w:val="32"/>
                <w:szCs w:val="32"/>
              </w:rPr>
              <w:t>Start of the day</w:t>
            </w:r>
          </w:p>
        </w:tc>
        <w:tc>
          <w:tcPr>
            <w:tcW w:w="4240" w:type="dxa"/>
          </w:tcPr>
          <w:p w:rsidR="00C1427D" w:rsidRDefault="00C1427D">
            <w:pPr>
              <w:rPr>
                <w:sz w:val="24"/>
                <w:szCs w:val="24"/>
              </w:rPr>
            </w:pPr>
            <w:r w:rsidRPr="00C1427D">
              <w:rPr>
                <w:sz w:val="24"/>
                <w:szCs w:val="24"/>
              </w:rPr>
              <w:t>- Arrive at their allotted time</w:t>
            </w:r>
          </w:p>
          <w:p w:rsidR="00FE70B9" w:rsidRDefault="00FE7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Siblings are to arrive at the earliest time allocated to the family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Enter through their designated door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</w:t>
            </w:r>
          </w:p>
          <w:p w:rsidR="00C1427D" w:rsidRPr="004B6FD6" w:rsidRDefault="00C1427D">
            <w:pPr>
              <w:rPr>
                <w:sz w:val="24"/>
                <w:szCs w:val="24"/>
              </w:rPr>
            </w:pPr>
            <w:r w:rsidRPr="004B6FD6">
              <w:rPr>
                <w:sz w:val="24"/>
                <w:szCs w:val="24"/>
              </w:rPr>
              <w:t>- Coats to be put on their back of their seats (if they have one)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70B9">
              <w:rPr>
                <w:sz w:val="24"/>
                <w:szCs w:val="24"/>
              </w:rPr>
              <w:t>Only reading pack</w:t>
            </w:r>
            <w:r>
              <w:rPr>
                <w:sz w:val="24"/>
                <w:szCs w:val="24"/>
              </w:rPr>
              <w:t xml:space="preserve"> to be brought into school</w:t>
            </w:r>
          </w:p>
          <w:p w:rsidR="00C1427D" w:rsidRP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Lunchbox on the floor</w:t>
            </w:r>
            <w:r w:rsidR="00A27668">
              <w:rPr>
                <w:sz w:val="24"/>
                <w:szCs w:val="24"/>
              </w:rPr>
              <w:t xml:space="preserve"> under their desk </w:t>
            </w:r>
          </w:p>
        </w:tc>
        <w:tc>
          <w:tcPr>
            <w:tcW w:w="4240" w:type="dxa"/>
          </w:tcPr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Distribute resources </w:t>
            </w:r>
            <w:r w:rsidRPr="00C1427D">
              <w:rPr>
                <w:b/>
                <w:sz w:val="24"/>
                <w:szCs w:val="24"/>
              </w:rPr>
              <w:t>for</w:t>
            </w:r>
            <w:r w:rsidR="00FE70B9">
              <w:rPr>
                <w:b/>
                <w:sz w:val="24"/>
                <w:szCs w:val="24"/>
              </w:rPr>
              <w:t xml:space="preserve"> each lesson in</w:t>
            </w:r>
            <w:r w:rsidRPr="00C1427D">
              <w:rPr>
                <w:b/>
                <w:sz w:val="24"/>
                <w:szCs w:val="24"/>
              </w:rPr>
              <w:t xml:space="preserve"> the </w:t>
            </w:r>
            <w:r w:rsidR="00FE70B9">
              <w:rPr>
                <w:b/>
                <w:sz w:val="24"/>
                <w:szCs w:val="24"/>
              </w:rPr>
              <w:t>session</w:t>
            </w:r>
            <w:r>
              <w:rPr>
                <w:sz w:val="24"/>
                <w:szCs w:val="24"/>
              </w:rPr>
              <w:t xml:space="preserve"> to children’s work stations before they arrive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Open windows to ventilate environment (if temp. allows)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register children in online document indicating lunch choices</w:t>
            </w:r>
          </w:p>
          <w:p w:rsidR="00C1427D" w:rsidRPr="00C1427D" w:rsidRDefault="00C1427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 surfaces and touch points will have been cleaned since last use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ensure tables are </w:t>
            </w:r>
            <w:r w:rsidR="00FE70B9">
              <w:rPr>
                <w:sz w:val="24"/>
                <w:szCs w:val="24"/>
              </w:rPr>
              <w:t xml:space="preserve">facing the front 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Windows open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Doors open to minimise touching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bins will be empty – lids to be closed</w:t>
            </w:r>
          </w:p>
          <w:p w:rsidR="00C1427D" w:rsidRPr="00C1427D" w:rsidRDefault="00C1427D" w:rsidP="004B6FD6">
            <w:pPr>
              <w:rPr>
                <w:sz w:val="24"/>
                <w:szCs w:val="24"/>
              </w:rPr>
            </w:pPr>
          </w:p>
        </w:tc>
      </w:tr>
      <w:tr w:rsidR="00C1427D" w:rsidTr="00DA411B">
        <w:trPr>
          <w:trHeight w:val="3591"/>
        </w:trPr>
        <w:tc>
          <w:tcPr>
            <w:tcW w:w="2693" w:type="dxa"/>
            <w:shd w:val="clear" w:color="auto" w:fill="A6A6A6" w:themeFill="background1" w:themeFillShade="A6"/>
          </w:tcPr>
          <w:p w:rsidR="00C1427D" w:rsidRPr="004860E5" w:rsidRDefault="00C1427D" w:rsidP="004860E5">
            <w:pPr>
              <w:jc w:val="center"/>
              <w:rPr>
                <w:b/>
                <w:sz w:val="32"/>
                <w:szCs w:val="32"/>
              </w:rPr>
            </w:pPr>
            <w:r w:rsidRPr="004860E5">
              <w:rPr>
                <w:b/>
                <w:sz w:val="32"/>
                <w:szCs w:val="32"/>
              </w:rPr>
              <w:t>Handwashing</w:t>
            </w:r>
          </w:p>
        </w:tc>
        <w:tc>
          <w:tcPr>
            <w:tcW w:w="4240" w:type="dxa"/>
          </w:tcPr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 in their designated place</w:t>
            </w:r>
            <w:r w:rsidR="00FE70B9">
              <w:rPr>
                <w:sz w:val="24"/>
                <w:szCs w:val="24"/>
              </w:rPr>
              <w:t xml:space="preserve"> at the designated time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 soap provided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for 20 seconds</w:t>
            </w:r>
          </w:p>
          <w:p w:rsidR="006618C1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 every time they use toilet or sneeze</w:t>
            </w:r>
          </w:p>
          <w:p w:rsidR="00FE70B9" w:rsidRDefault="00FE7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 before and after eating</w:t>
            </w:r>
          </w:p>
          <w:p w:rsidR="006618C1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 at timetabled times throughout the day</w:t>
            </w:r>
          </w:p>
          <w:p w:rsidR="00A27668" w:rsidRDefault="00A2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hand sanitiser stations throughout school</w:t>
            </w:r>
          </w:p>
          <w:p w:rsidR="00C1427D" w:rsidRPr="00C1427D" w:rsidRDefault="00C1427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supervise handwashing and ensure hygiene guidance is being followed</w:t>
            </w:r>
          </w:p>
          <w:p w:rsidR="006618C1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model handwashing by doing this when children do</w:t>
            </w:r>
          </w:p>
          <w:p w:rsidR="006618C1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wash hands after touching children’s </w:t>
            </w:r>
            <w:r w:rsidR="007C1BC4">
              <w:rPr>
                <w:sz w:val="24"/>
                <w:szCs w:val="24"/>
              </w:rPr>
              <w:t>work</w:t>
            </w:r>
          </w:p>
          <w:p w:rsidR="00A27668" w:rsidRDefault="00A27668" w:rsidP="00A2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hand sanitiser stations throughout school</w:t>
            </w:r>
          </w:p>
          <w:p w:rsidR="00A27668" w:rsidRPr="00C1427D" w:rsidRDefault="00A276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sinks to be cleaned regularly (at least 3 times daily)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check soap is topped up</w:t>
            </w:r>
          </w:p>
          <w:p w:rsidR="00C1427D" w:rsidRDefault="00C1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water is appropriate temperature</w:t>
            </w:r>
          </w:p>
          <w:p w:rsidR="00A27668" w:rsidRDefault="00A27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Display key messages around school</w:t>
            </w:r>
          </w:p>
          <w:p w:rsidR="00F10847" w:rsidRDefault="00F10847" w:rsidP="00F10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corridors are marked out for movement around school to </w:t>
            </w:r>
            <w:r w:rsidR="00FE70B9">
              <w:rPr>
                <w:sz w:val="24"/>
                <w:szCs w:val="24"/>
              </w:rPr>
              <w:t>remind people to distance where possible</w:t>
            </w:r>
          </w:p>
          <w:p w:rsidR="00F10847" w:rsidRPr="00C1427D" w:rsidRDefault="00F10847">
            <w:pPr>
              <w:rPr>
                <w:sz w:val="24"/>
                <w:szCs w:val="24"/>
              </w:rPr>
            </w:pPr>
          </w:p>
        </w:tc>
      </w:tr>
      <w:tr w:rsidR="00C1427D" w:rsidTr="00DA411B">
        <w:trPr>
          <w:trHeight w:val="2997"/>
        </w:trPr>
        <w:tc>
          <w:tcPr>
            <w:tcW w:w="2693" w:type="dxa"/>
            <w:shd w:val="clear" w:color="auto" w:fill="A6A6A6" w:themeFill="background1" w:themeFillShade="A6"/>
          </w:tcPr>
          <w:p w:rsidR="00C1427D" w:rsidRPr="004860E5" w:rsidRDefault="00C1427D" w:rsidP="004860E5">
            <w:pPr>
              <w:jc w:val="center"/>
              <w:rPr>
                <w:b/>
                <w:sz w:val="32"/>
                <w:szCs w:val="32"/>
              </w:rPr>
            </w:pPr>
            <w:r w:rsidRPr="004860E5">
              <w:rPr>
                <w:b/>
                <w:sz w:val="32"/>
                <w:szCs w:val="32"/>
              </w:rPr>
              <w:lastRenderedPageBreak/>
              <w:t>Learning time</w:t>
            </w:r>
          </w:p>
        </w:tc>
        <w:tc>
          <w:tcPr>
            <w:tcW w:w="4240" w:type="dxa"/>
          </w:tcPr>
          <w:p w:rsidR="00C1427D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use </w:t>
            </w:r>
            <w:r w:rsidR="00FE70B9">
              <w:rPr>
                <w:sz w:val="24"/>
                <w:szCs w:val="24"/>
              </w:rPr>
              <w:t>individual resources provided when working at their work station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70B9">
              <w:rPr>
                <w:sz w:val="24"/>
                <w:szCs w:val="24"/>
              </w:rPr>
              <w:t>remain seated unless instructed to move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70B9">
              <w:rPr>
                <w:sz w:val="24"/>
                <w:szCs w:val="24"/>
              </w:rPr>
              <w:t>aim to distance</w:t>
            </w:r>
            <w:r>
              <w:rPr>
                <w:sz w:val="24"/>
                <w:szCs w:val="24"/>
              </w:rPr>
              <w:t xml:space="preserve"> where possible if moving outside for learning</w:t>
            </w:r>
          </w:p>
          <w:p w:rsidR="004860E5" w:rsidRDefault="004860E5">
            <w:pPr>
              <w:rPr>
                <w:sz w:val="24"/>
                <w:szCs w:val="24"/>
              </w:rPr>
            </w:pPr>
          </w:p>
          <w:p w:rsidR="004860E5" w:rsidRPr="00C1427D" w:rsidRDefault="004860E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C1427D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deliver planned lessons </w:t>
            </w:r>
            <w:r w:rsidR="009F4426">
              <w:rPr>
                <w:sz w:val="24"/>
                <w:szCs w:val="24"/>
              </w:rPr>
              <w:t>based on formative assessment addressing any gaps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avoid going over to children’s desks</w:t>
            </w:r>
            <w:r w:rsidR="004B6FD6">
              <w:rPr>
                <w:sz w:val="24"/>
                <w:szCs w:val="24"/>
              </w:rPr>
              <w:t xml:space="preserve"> – stay in the teacher zone at the front of the classroom as much as possible</w:t>
            </w:r>
          </w:p>
          <w:p w:rsidR="004B6FD6" w:rsidRDefault="004B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If leaving the zone, minimise the time and maximise the distance between staff and the child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wash hands </w:t>
            </w:r>
            <w:r w:rsidR="009F4426">
              <w:rPr>
                <w:sz w:val="24"/>
                <w:szCs w:val="24"/>
              </w:rPr>
              <w:t>if child’s work has been handled</w:t>
            </w:r>
            <w:r>
              <w:rPr>
                <w:sz w:val="24"/>
                <w:szCs w:val="24"/>
              </w:rPr>
              <w:t xml:space="preserve"> 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focus on verbal feedback in the lesson</w:t>
            </w:r>
            <w:r w:rsidR="00A27668">
              <w:rPr>
                <w:sz w:val="24"/>
                <w:szCs w:val="24"/>
              </w:rPr>
              <w:t xml:space="preserve">. </w:t>
            </w:r>
            <w:r w:rsidR="009F4426">
              <w:rPr>
                <w:sz w:val="24"/>
                <w:szCs w:val="24"/>
              </w:rPr>
              <w:t xml:space="preserve">Limited </w:t>
            </w:r>
            <w:r w:rsidR="00A27668">
              <w:rPr>
                <w:sz w:val="24"/>
                <w:szCs w:val="24"/>
              </w:rPr>
              <w:t>expectation for written marking</w:t>
            </w:r>
            <w:r w:rsidR="009F4426">
              <w:rPr>
                <w:sz w:val="24"/>
                <w:szCs w:val="24"/>
              </w:rPr>
              <w:t xml:space="preserve"> 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follow guidance from government about </w:t>
            </w:r>
            <w:r w:rsidR="007C1BC4">
              <w:rPr>
                <w:sz w:val="24"/>
                <w:szCs w:val="24"/>
              </w:rPr>
              <w:t xml:space="preserve">tasks </w:t>
            </w:r>
            <w:r w:rsidR="005C101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 should be avoided</w:t>
            </w:r>
            <w:r w:rsidR="009F4426">
              <w:rPr>
                <w:sz w:val="24"/>
                <w:szCs w:val="24"/>
              </w:rPr>
              <w:t xml:space="preserve"> particularly in relation to music, DT, Art and PE (see risk assessment)</w:t>
            </w:r>
          </w:p>
          <w:p w:rsidR="00A27668" w:rsidRPr="00A27668" w:rsidRDefault="00A276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40" w:type="dxa"/>
          </w:tcPr>
          <w:p w:rsidR="00C1427D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4426">
              <w:rPr>
                <w:sz w:val="24"/>
                <w:szCs w:val="24"/>
              </w:rPr>
              <w:t xml:space="preserve">shared </w:t>
            </w:r>
            <w:r>
              <w:rPr>
                <w:sz w:val="24"/>
                <w:szCs w:val="24"/>
              </w:rPr>
              <w:t xml:space="preserve">resources to be cleaned before and after use </w:t>
            </w:r>
          </w:p>
          <w:p w:rsidR="005C1013" w:rsidRDefault="005C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F4426">
              <w:rPr>
                <w:sz w:val="24"/>
                <w:szCs w:val="24"/>
              </w:rPr>
              <w:t>class</w:t>
            </w:r>
            <w:r>
              <w:rPr>
                <w:sz w:val="24"/>
                <w:szCs w:val="24"/>
              </w:rPr>
              <w:t xml:space="preserve"> groups will not share resources </w:t>
            </w:r>
            <w:r w:rsidR="004B6FD6">
              <w:rPr>
                <w:sz w:val="24"/>
                <w:szCs w:val="24"/>
              </w:rPr>
              <w:t xml:space="preserve">without thorough </w:t>
            </w:r>
            <w:bookmarkStart w:id="0" w:name="_GoBack"/>
            <w:bookmarkEnd w:id="0"/>
            <w:r w:rsidR="004B6FD6">
              <w:rPr>
                <w:sz w:val="24"/>
                <w:szCs w:val="24"/>
              </w:rPr>
              <w:t>cleaning in between</w:t>
            </w:r>
          </w:p>
          <w:p w:rsidR="005C1013" w:rsidRDefault="005C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learning to be planned to be outside where possible </w:t>
            </w:r>
          </w:p>
          <w:p w:rsidR="009F4426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 PE lessons to take place outside</w:t>
            </w:r>
          </w:p>
          <w:p w:rsidR="004860E5" w:rsidRPr="00C1427D" w:rsidRDefault="004860E5">
            <w:pPr>
              <w:rPr>
                <w:sz w:val="24"/>
                <w:szCs w:val="24"/>
              </w:rPr>
            </w:pPr>
          </w:p>
        </w:tc>
      </w:tr>
      <w:tr w:rsidR="00C1427D" w:rsidTr="00DA411B">
        <w:trPr>
          <w:trHeight w:val="2100"/>
        </w:trPr>
        <w:tc>
          <w:tcPr>
            <w:tcW w:w="2693" w:type="dxa"/>
            <w:shd w:val="clear" w:color="auto" w:fill="A6A6A6" w:themeFill="background1" w:themeFillShade="A6"/>
          </w:tcPr>
          <w:p w:rsidR="00C1427D" w:rsidRPr="004860E5" w:rsidRDefault="00C1427D" w:rsidP="004860E5">
            <w:pPr>
              <w:jc w:val="center"/>
              <w:rPr>
                <w:b/>
                <w:sz w:val="32"/>
                <w:szCs w:val="32"/>
              </w:rPr>
            </w:pPr>
            <w:r w:rsidRPr="004860E5">
              <w:rPr>
                <w:b/>
                <w:sz w:val="32"/>
                <w:szCs w:val="32"/>
              </w:rPr>
              <w:t>Break time</w:t>
            </w:r>
          </w:p>
        </w:tc>
        <w:tc>
          <w:tcPr>
            <w:tcW w:w="4240" w:type="dxa"/>
          </w:tcPr>
          <w:p w:rsidR="00C1427D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stay in their designated playground zone at all times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play socially distant games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avoid touching their faces</w:t>
            </w:r>
          </w:p>
          <w:p w:rsidR="006618C1" w:rsidRPr="00C1427D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remain socially distant to come back into school</w:t>
            </w:r>
          </w:p>
        </w:tc>
        <w:tc>
          <w:tcPr>
            <w:tcW w:w="4240" w:type="dxa"/>
          </w:tcPr>
          <w:p w:rsidR="00C1427D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supervise children on the playground in their playground zones in year groups on a rota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first aid to be administered as per guidance</w:t>
            </w:r>
          </w:p>
          <w:p w:rsidR="004860E5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remind children about boundaries</w:t>
            </w:r>
          </w:p>
          <w:p w:rsidR="004860E5" w:rsidRPr="00C1427D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 vigilant around social distancing</w:t>
            </w:r>
          </w:p>
        </w:tc>
        <w:tc>
          <w:tcPr>
            <w:tcW w:w="4240" w:type="dxa"/>
          </w:tcPr>
          <w:p w:rsidR="00C1427D" w:rsidRDefault="0048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playground to be zoned into 3 clear areas</w:t>
            </w:r>
            <w:r w:rsidR="00FA7041">
              <w:rPr>
                <w:sz w:val="24"/>
                <w:szCs w:val="24"/>
              </w:rPr>
              <w:t xml:space="preserve"> with 2m buffer zone between them</w:t>
            </w:r>
          </w:p>
          <w:p w:rsidR="004860E5" w:rsidRPr="00C1427D" w:rsidRDefault="004860E5" w:rsidP="00F10847">
            <w:pPr>
              <w:rPr>
                <w:sz w:val="24"/>
                <w:szCs w:val="24"/>
              </w:rPr>
            </w:pPr>
          </w:p>
        </w:tc>
      </w:tr>
      <w:tr w:rsidR="00C1427D" w:rsidTr="00DA411B">
        <w:trPr>
          <w:trHeight w:val="2404"/>
        </w:trPr>
        <w:tc>
          <w:tcPr>
            <w:tcW w:w="2693" w:type="dxa"/>
            <w:shd w:val="clear" w:color="auto" w:fill="A6A6A6" w:themeFill="background1" w:themeFillShade="A6"/>
          </w:tcPr>
          <w:p w:rsidR="00C1427D" w:rsidRPr="004860E5" w:rsidRDefault="00C1427D" w:rsidP="004860E5">
            <w:pPr>
              <w:jc w:val="center"/>
              <w:rPr>
                <w:b/>
                <w:sz w:val="32"/>
                <w:szCs w:val="32"/>
              </w:rPr>
            </w:pPr>
            <w:r w:rsidRPr="004860E5">
              <w:rPr>
                <w:b/>
                <w:sz w:val="32"/>
                <w:szCs w:val="32"/>
              </w:rPr>
              <w:t>Lunch time</w:t>
            </w:r>
          </w:p>
        </w:tc>
        <w:tc>
          <w:tcPr>
            <w:tcW w:w="4240" w:type="dxa"/>
          </w:tcPr>
          <w:p w:rsidR="00C1427D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children to have their own space to eat in every day</w:t>
            </w:r>
          </w:p>
          <w:p w:rsidR="006618C1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Stay as a class</w:t>
            </w:r>
            <w:r w:rsidR="006618C1">
              <w:rPr>
                <w:sz w:val="24"/>
                <w:szCs w:val="24"/>
              </w:rPr>
              <w:t xml:space="preserve"> group, move as a </w:t>
            </w:r>
            <w:r>
              <w:rPr>
                <w:sz w:val="24"/>
                <w:szCs w:val="24"/>
              </w:rPr>
              <w:t>class</w:t>
            </w:r>
            <w:r w:rsidR="006618C1">
              <w:rPr>
                <w:sz w:val="24"/>
                <w:szCs w:val="24"/>
              </w:rPr>
              <w:t xml:space="preserve"> group and play in their designated zone</w:t>
            </w:r>
          </w:p>
          <w:p w:rsidR="006618C1" w:rsidRPr="00C1427D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remain socially distant to come back into school</w:t>
            </w:r>
          </w:p>
        </w:tc>
        <w:tc>
          <w:tcPr>
            <w:tcW w:w="4240" w:type="dxa"/>
          </w:tcPr>
          <w:p w:rsidR="00C1427D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clean classroom tables and chairs before taking lunch</w:t>
            </w:r>
          </w:p>
          <w:p w:rsidR="006618C1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only use the staffroom at the designated time</w:t>
            </w:r>
          </w:p>
          <w:p w:rsidR="006618C1" w:rsidRPr="00C1427D" w:rsidRDefault="006618C1" w:rsidP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MDS to be allocated to a specific </w:t>
            </w:r>
            <w:r w:rsidR="009F4426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to minimise contact with children</w:t>
            </w:r>
          </w:p>
        </w:tc>
        <w:tc>
          <w:tcPr>
            <w:tcW w:w="4240" w:type="dxa"/>
          </w:tcPr>
          <w:p w:rsidR="00C1427D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clean tables thoroughly between sittings with cleaning products (not just wiped)</w:t>
            </w:r>
          </w:p>
          <w:p w:rsidR="006618C1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ALL toilets to be cleaned over the lunch period</w:t>
            </w:r>
          </w:p>
          <w:p w:rsidR="00FA7041" w:rsidRPr="00C1427D" w:rsidRDefault="00FA7041" w:rsidP="00FA7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playground to be zoned into 3 clear areas with 2m buffer zone between them</w:t>
            </w:r>
          </w:p>
        </w:tc>
      </w:tr>
      <w:tr w:rsidR="00C1427D" w:rsidTr="00DA411B">
        <w:trPr>
          <w:trHeight w:val="1188"/>
        </w:trPr>
        <w:tc>
          <w:tcPr>
            <w:tcW w:w="2693" w:type="dxa"/>
            <w:shd w:val="clear" w:color="auto" w:fill="A6A6A6" w:themeFill="background1" w:themeFillShade="A6"/>
          </w:tcPr>
          <w:p w:rsidR="00C1427D" w:rsidRPr="004860E5" w:rsidRDefault="00C1427D" w:rsidP="004860E5">
            <w:pPr>
              <w:jc w:val="center"/>
              <w:rPr>
                <w:b/>
                <w:sz w:val="32"/>
                <w:szCs w:val="32"/>
              </w:rPr>
            </w:pPr>
            <w:r w:rsidRPr="004860E5">
              <w:rPr>
                <w:b/>
                <w:sz w:val="32"/>
                <w:szCs w:val="32"/>
              </w:rPr>
              <w:lastRenderedPageBreak/>
              <w:t>End of the day</w:t>
            </w:r>
          </w:p>
        </w:tc>
        <w:tc>
          <w:tcPr>
            <w:tcW w:w="4240" w:type="dxa"/>
          </w:tcPr>
          <w:p w:rsidR="00C1427D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staggered collection times</w:t>
            </w:r>
          </w:p>
          <w:p w:rsidR="006618C1" w:rsidRPr="00C1427D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maintain social distance when leaving school site (particularly Y6 who will probably be walking alone)</w:t>
            </w:r>
          </w:p>
        </w:tc>
        <w:tc>
          <w:tcPr>
            <w:tcW w:w="4240" w:type="dxa"/>
          </w:tcPr>
          <w:p w:rsidR="00C1427D" w:rsidRPr="00C1427D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Be on the playground </w:t>
            </w:r>
            <w:r w:rsidR="00FA18A1">
              <w:rPr>
                <w:sz w:val="24"/>
                <w:szCs w:val="24"/>
              </w:rPr>
              <w:t xml:space="preserve">to ensure social </w:t>
            </w:r>
            <w:r w:rsidR="008F1E74">
              <w:rPr>
                <w:sz w:val="24"/>
                <w:szCs w:val="24"/>
              </w:rPr>
              <w:t>distance is maintained for exit</w:t>
            </w:r>
          </w:p>
        </w:tc>
        <w:tc>
          <w:tcPr>
            <w:tcW w:w="4240" w:type="dxa"/>
          </w:tcPr>
          <w:p w:rsidR="00C1427D" w:rsidRDefault="00661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parents to socially distance at their designated time to collect children</w:t>
            </w:r>
          </w:p>
          <w:p w:rsidR="009F4426" w:rsidRPr="00C1427D" w:rsidRDefault="009F4426">
            <w:pPr>
              <w:rPr>
                <w:sz w:val="24"/>
                <w:szCs w:val="24"/>
              </w:rPr>
            </w:pPr>
          </w:p>
        </w:tc>
      </w:tr>
      <w:tr w:rsidR="00FE70B9" w:rsidTr="00DA411B">
        <w:trPr>
          <w:trHeight w:val="2708"/>
        </w:trPr>
        <w:tc>
          <w:tcPr>
            <w:tcW w:w="2693" w:type="dxa"/>
            <w:shd w:val="clear" w:color="auto" w:fill="A6A6A6" w:themeFill="background1" w:themeFillShade="A6"/>
          </w:tcPr>
          <w:p w:rsidR="00FE70B9" w:rsidRPr="004860E5" w:rsidRDefault="00FE70B9" w:rsidP="0048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Wraparound Care (The Hub – WE)</w:t>
            </w:r>
          </w:p>
        </w:tc>
        <w:tc>
          <w:tcPr>
            <w:tcW w:w="4240" w:type="dxa"/>
          </w:tcPr>
          <w:p w:rsidR="00FE70B9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 stay within their class bubble in their designated zone</w:t>
            </w:r>
          </w:p>
          <w:p w:rsidR="009F4426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 when they arrive in the hall and before they leave</w:t>
            </w:r>
          </w:p>
          <w:p w:rsidR="009F4426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eat and drink their own snack (no food can be provided)</w:t>
            </w:r>
          </w:p>
        </w:tc>
        <w:tc>
          <w:tcPr>
            <w:tcW w:w="4240" w:type="dxa"/>
          </w:tcPr>
          <w:p w:rsidR="00FE70B9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ensure pupils stay in their designated zone</w:t>
            </w:r>
          </w:p>
          <w:p w:rsidR="009F4426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provide a range of activities that can be completed in the zone</w:t>
            </w:r>
            <w:r w:rsidR="00DA411B">
              <w:rPr>
                <w:sz w:val="24"/>
                <w:szCs w:val="24"/>
              </w:rPr>
              <w:t>s maintaining distance where possible</w:t>
            </w:r>
          </w:p>
          <w:p w:rsidR="009F4426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411B">
              <w:rPr>
                <w:sz w:val="24"/>
                <w:szCs w:val="24"/>
              </w:rPr>
              <w:t>wash any shared resources after use</w:t>
            </w:r>
          </w:p>
        </w:tc>
        <w:tc>
          <w:tcPr>
            <w:tcW w:w="4240" w:type="dxa"/>
          </w:tcPr>
          <w:p w:rsidR="00FE70B9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hall is to be split into zones for each class bubble</w:t>
            </w:r>
          </w:p>
          <w:p w:rsidR="009F4426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Table and designated seats to be allocated</w:t>
            </w:r>
          </w:p>
          <w:p w:rsidR="009F4426" w:rsidRDefault="009F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parents are to collect children from the hall door using the side access gate</w:t>
            </w:r>
          </w:p>
          <w:p w:rsidR="00DA411B" w:rsidRDefault="00DA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tables and chairs to be wiped down at the end of each session</w:t>
            </w:r>
          </w:p>
          <w:p w:rsidR="00DA411B" w:rsidRDefault="00DA411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2"/>
        <w:tblW w:w="15574" w:type="dxa"/>
        <w:tblLook w:val="04A0" w:firstRow="1" w:lastRow="0" w:firstColumn="1" w:lastColumn="0" w:noHBand="0" w:noVBand="1"/>
      </w:tblPr>
      <w:tblGrid>
        <w:gridCol w:w="5191"/>
        <w:gridCol w:w="5191"/>
        <w:gridCol w:w="5192"/>
      </w:tblGrid>
      <w:tr w:rsidR="00D31DB2" w:rsidTr="00D31DB2">
        <w:trPr>
          <w:trHeight w:val="396"/>
        </w:trPr>
        <w:tc>
          <w:tcPr>
            <w:tcW w:w="5191" w:type="dxa"/>
            <w:shd w:val="clear" w:color="auto" w:fill="A6A6A6" w:themeFill="background1" w:themeFillShade="A6"/>
          </w:tcPr>
          <w:p w:rsidR="00F10847" w:rsidRPr="005C1013" w:rsidRDefault="00F10847" w:rsidP="00F108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Illness and Infection</w:t>
            </w:r>
          </w:p>
        </w:tc>
        <w:tc>
          <w:tcPr>
            <w:tcW w:w="5191" w:type="dxa"/>
            <w:shd w:val="clear" w:color="auto" w:fill="A6A6A6" w:themeFill="background1" w:themeFillShade="A6"/>
          </w:tcPr>
          <w:p w:rsidR="00F10847" w:rsidRPr="005C1013" w:rsidRDefault="00F10847" w:rsidP="00F108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Cleaning</w:t>
            </w:r>
          </w:p>
        </w:tc>
        <w:tc>
          <w:tcPr>
            <w:tcW w:w="5192" w:type="dxa"/>
            <w:shd w:val="clear" w:color="auto" w:fill="A6A6A6" w:themeFill="background1" w:themeFillShade="A6"/>
          </w:tcPr>
          <w:p w:rsidR="00F10847" w:rsidRPr="005C1013" w:rsidRDefault="00F10847" w:rsidP="00F108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Parents</w:t>
            </w:r>
          </w:p>
        </w:tc>
      </w:tr>
      <w:tr w:rsidR="00F10847" w:rsidTr="00DA411B">
        <w:trPr>
          <w:trHeight w:val="3393"/>
        </w:trPr>
        <w:tc>
          <w:tcPr>
            <w:tcW w:w="5191" w:type="dxa"/>
            <w:tcBorders>
              <w:bottom w:val="single" w:sz="4" w:space="0" w:color="auto"/>
            </w:tcBorders>
          </w:tcPr>
          <w:p w:rsidR="00F10847" w:rsidRPr="00D31DB2" w:rsidRDefault="00F10847" w:rsidP="00F1084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31DB2">
              <w:rPr>
                <w:b/>
                <w:color w:val="FF0000"/>
                <w:sz w:val="24"/>
                <w:szCs w:val="24"/>
                <w:u w:val="single"/>
              </w:rPr>
              <w:t>If your child is ill – they MUST stay at home</w:t>
            </w:r>
          </w:p>
          <w:p w:rsidR="00F10847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 xml:space="preserve">If </w:t>
            </w:r>
            <w:proofErr w:type="spellStart"/>
            <w:r w:rsidRPr="00D31DB2">
              <w:rPr>
                <w:sz w:val="24"/>
                <w:szCs w:val="24"/>
              </w:rPr>
              <w:t>Covid</w:t>
            </w:r>
            <w:proofErr w:type="spellEnd"/>
            <w:r w:rsidRPr="00D31DB2">
              <w:rPr>
                <w:sz w:val="24"/>
                <w:szCs w:val="24"/>
              </w:rPr>
              <w:t xml:space="preserve"> is suspected please arrange for your child and family to be tested and inform school of results.</w:t>
            </w:r>
          </w:p>
          <w:p w:rsidR="00DA411B" w:rsidRDefault="00DA411B" w:rsidP="00F10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with Test and Trace</w:t>
            </w:r>
          </w:p>
          <w:p w:rsidR="00DA411B" w:rsidRPr="00D31DB2" w:rsidRDefault="00DA411B" w:rsidP="00F10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separate guidance on what will happen in the event of a confirmed case of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19.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</w:p>
          <w:p w:rsidR="00F10847" w:rsidRPr="00D31DB2" w:rsidRDefault="00F10847" w:rsidP="00F1084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31DB2">
              <w:rPr>
                <w:b/>
                <w:color w:val="FF0000"/>
                <w:sz w:val="24"/>
                <w:szCs w:val="24"/>
                <w:u w:val="single"/>
              </w:rPr>
              <w:t>If a child becomes ill in school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parents will be called to collect immediately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child will be isolated in the sick bay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staff will be wearing full PPE when working with the child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</w:p>
          <w:p w:rsidR="00F10847" w:rsidRDefault="00F10847" w:rsidP="00F10847">
            <w:pPr>
              <w:rPr>
                <w:b/>
                <w:sz w:val="24"/>
                <w:szCs w:val="24"/>
              </w:rPr>
            </w:pPr>
            <w:r w:rsidRPr="00D31DB2">
              <w:rPr>
                <w:b/>
                <w:sz w:val="24"/>
                <w:szCs w:val="24"/>
              </w:rPr>
              <w:t>For the  safety of everyone, we will be extra vigilant in these circumstances</w:t>
            </w:r>
          </w:p>
          <w:p w:rsidR="00DA411B" w:rsidRDefault="00DA411B" w:rsidP="00F10847">
            <w:pPr>
              <w:rPr>
                <w:b/>
                <w:sz w:val="24"/>
                <w:szCs w:val="24"/>
              </w:rPr>
            </w:pPr>
          </w:p>
          <w:p w:rsidR="00DA411B" w:rsidRPr="00D31DB2" w:rsidRDefault="00DA411B" w:rsidP="00F10847">
            <w:pPr>
              <w:rPr>
                <w:b/>
                <w:sz w:val="24"/>
                <w:szCs w:val="24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All classrooms to be cleaned thoroughly every day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 xml:space="preserve">- Cleaning of surfaces in </w:t>
            </w:r>
            <w:r w:rsidR="00DA411B">
              <w:rPr>
                <w:sz w:val="24"/>
                <w:szCs w:val="24"/>
              </w:rPr>
              <w:t>classrooms</w:t>
            </w:r>
            <w:r w:rsidRPr="00D31DB2">
              <w:rPr>
                <w:sz w:val="24"/>
                <w:szCs w:val="24"/>
              </w:rPr>
              <w:t xml:space="preserve"> at lunchtime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Lunch tables to be cleaned between sittings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Site manager to complete extra cleaning of touch points throughout the day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Toilets are to be cleaned over lunchtime every day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High traffic areas to have wipes to clean surfaces after use (e.g. photocopier)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minimise time spent on the school site – ‘drop and go’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 xml:space="preserve"> - adhere to the one way system as per the map provided</w:t>
            </w:r>
          </w:p>
          <w:p w:rsidR="00F10847" w:rsidRPr="00D31DB2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>- adhere to the collection and drop off times to ease congestion and the number of people on site</w:t>
            </w:r>
          </w:p>
          <w:p w:rsidR="00F10847" w:rsidRDefault="00F10847" w:rsidP="00F10847">
            <w:pPr>
              <w:rPr>
                <w:sz w:val="24"/>
                <w:szCs w:val="24"/>
              </w:rPr>
            </w:pPr>
            <w:r w:rsidRPr="00D31DB2">
              <w:rPr>
                <w:sz w:val="24"/>
                <w:szCs w:val="24"/>
              </w:rPr>
              <w:t xml:space="preserve">- </w:t>
            </w:r>
            <w:r w:rsidRPr="00DA411B">
              <w:rPr>
                <w:b/>
                <w:sz w:val="24"/>
                <w:szCs w:val="24"/>
              </w:rPr>
              <w:t>communicate with school through email and telephone to minimise face to face contact</w:t>
            </w:r>
          </w:p>
          <w:p w:rsidR="009F4426" w:rsidRPr="00D31DB2" w:rsidRDefault="009F4426" w:rsidP="00F10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parents are not to congregate at a the school gate once children have been dropped off/ collected</w:t>
            </w:r>
          </w:p>
        </w:tc>
      </w:tr>
      <w:tr w:rsidR="00DA411B" w:rsidTr="00DA411B">
        <w:trPr>
          <w:trHeight w:val="396"/>
        </w:trPr>
        <w:tc>
          <w:tcPr>
            <w:tcW w:w="15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411B" w:rsidRDefault="00DA411B" w:rsidP="006A1287">
            <w:pPr>
              <w:jc w:val="center"/>
              <w:rPr>
                <w:b/>
                <w:sz w:val="32"/>
                <w:szCs w:val="32"/>
              </w:rPr>
            </w:pPr>
          </w:p>
          <w:p w:rsidR="00DA411B" w:rsidRDefault="00DA411B" w:rsidP="006A1287">
            <w:pPr>
              <w:jc w:val="center"/>
              <w:rPr>
                <w:b/>
                <w:sz w:val="32"/>
                <w:szCs w:val="32"/>
              </w:rPr>
            </w:pPr>
          </w:p>
          <w:p w:rsidR="00DA411B" w:rsidRDefault="00DA411B" w:rsidP="006A1287">
            <w:pPr>
              <w:jc w:val="center"/>
              <w:rPr>
                <w:b/>
                <w:sz w:val="32"/>
                <w:szCs w:val="32"/>
              </w:rPr>
            </w:pPr>
          </w:p>
          <w:p w:rsidR="00DA411B" w:rsidRDefault="00DA411B" w:rsidP="006A12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11B" w:rsidTr="00DA411B">
        <w:trPr>
          <w:trHeight w:val="396"/>
        </w:trPr>
        <w:tc>
          <w:tcPr>
            <w:tcW w:w="1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11B" w:rsidRDefault="00DA411B" w:rsidP="006A12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411B" w:rsidTr="00DA411B">
        <w:trPr>
          <w:trHeight w:val="396"/>
        </w:trPr>
        <w:tc>
          <w:tcPr>
            <w:tcW w:w="15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11B" w:rsidRDefault="00DA411B" w:rsidP="006A12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E70B9" w:rsidTr="00DA411B">
        <w:trPr>
          <w:trHeight w:val="396"/>
        </w:trPr>
        <w:tc>
          <w:tcPr>
            <w:tcW w:w="15574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E70B9" w:rsidRDefault="00FE70B9" w:rsidP="006A12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 ADULTS</w:t>
            </w:r>
          </w:p>
        </w:tc>
      </w:tr>
      <w:tr w:rsidR="00FE70B9" w:rsidTr="006A1287">
        <w:trPr>
          <w:trHeight w:val="396"/>
        </w:trPr>
        <w:tc>
          <w:tcPr>
            <w:tcW w:w="5191" w:type="dxa"/>
            <w:shd w:val="clear" w:color="auto" w:fill="A6A6A6" w:themeFill="background1" w:themeFillShade="A6"/>
          </w:tcPr>
          <w:p w:rsidR="00FE70B9" w:rsidRPr="005C1013" w:rsidRDefault="00FE70B9" w:rsidP="006A12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VISITORS</w:t>
            </w:r>
          </w:p>
        </w:tc>
        <w:tc>
          <w:tcPr>
            <w:tcW w:w="5191" w:type="dxa"/>
            <w:shd w:val="clear" w:color="auto" w:fill="A6A6A6" w:themeFill="background1" w:themeFillShade="A6"/>
          </w:tcPr>
          <w:p w:rsidR="00FE70B9" w:rsidRPr="005C1013" w:rsidRDefault="00FE70B9" w:rsidP="006A12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SUPPLY STAFF (INCL SPORTS COACHES)</w:t>
            </w:r>
          </w:p>
        </w:tc>
        <w:tc>
          <w:tcPr>
            <w:tcW w:w="5192" w:type="dxa"/>
            <w:shd w:val="clear" w:color="auto" w:fill="A6A6A6" w:themeFill="background1" w:themeFillShade="A6"/>
          </w:tcPr>
          <w:p w:rsidR="00FE70B9" w:rsidRPr="005C1013" w:rsidRDefault="00FE70B9" w:rsidP="006A12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CONTRACTORS</w:t>
            </w:r>
          </w:p>
        </w:tc>
      </w:tr>
      <w:tr w:rsidR="00761F78" w:rsidTr="006A1287">
        <w:trPr>
          <w:trHeight w:val="3393"/>
        </w:trPr>
        <w:tc>
          <w:tcPr>
            <w:tcW w:w="5191" w:type="dxa"/>
          </w:tcPr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Minimise the number of visitors on site (essential visits only)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accurate records of visitors, their contact details and which children they have seen (if any) to be maintained in case the information is needed for Test and Trace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 on arrival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Remind them to adhere to distancing measures at all times</w:t>
            </w:r>
          </w:p>
          <w:p w:rsidR="00761F78" w:rsidRPr="00DA411B" w:rsidRDefault="00761F78" w:rsidP="00761F78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Minimise the number of visits made by the staff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accurate records of visitors, their contact details and which children they have seen (if any) to be maintained in case the information is needed for Test and Trace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 on arrival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Remind them to adhere to distancing measures at all times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Limit the number of class groups they work with on any given day to one double bubble. </w:t>
            </w:r>
          </w:p>
          <w:p w:rsidR="00761F78" w:rsidRPr="00D31DB2" w:rsidRDefault="00761F78" w:rsidP="00761F78">
            <w:pPr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Minimise the number of contractors on site (essential works only)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accurate records of visitors, their contact details and which children/ staff they have seen (if any) to be maintained in case the information is needed for Test and Trace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Wash hands on arrival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Remind them to adhere to distancing measures at all times</w:t>
            </w:r>
          </w:p>
          <w:p w:rsidR="00761F78" w:rsidRDefault="00761F78" w:rsidP="00761F78">
            <w:pPr>
              <w:rPr>
                <w:sz w:val="24"/>
                <w:szCs w:val="24"/>
              </w:rPr>
            </w:pPr>
          </w:p>
          <w:p w:rsidR="00761F78" w:rsidRPr="00DA411B" w:rsidRDefault="00761F78" w:rsidP="00761F78">
            <w:pPr>
              <w:rPr>
                <w:sz w:val="24"/>
                <w:szCs w:val="24"/>
              </w:rPr>
            </w:pPr>
          </w:p>
        </w:tc>
      </w:tr>
    </w:tbl>
    <w:p w:rsidR="005C1013" w:rsidRPr="00C1427D" w:rsidRDefault="005C1013" w:rsidP="00FE70B9">
      <w:pPr>
        <w:rPr>
          <w:b/>
          <w:sz w:val="32"/>
          <w:szCs w:val="32"/>
          <w:u w:val="single"/>
        </w:rPr>
      </w:pPr>
    </w:p>
    <w:sectPr w:rsidR="005C1013" w:rsidRPr="00C1427D" w:rsidSect="00C142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7D"/>
    <w:rsid w:val="0019294E"/>
    <w:rsid w:val="00216437"/>
    <w:rsid w:val="004860E5"/>
    <w:rsid w:val="00492AB9"/>
    <w:rsid w:val="004B6FD6"/>
    <w:rsid w:val="005C1013"/>
    <w:rsid w:val="00614E87"/>
    <w:rsid w:val="006618C1"/>
    <w:rsid w:val="00761F78"/>
    <w:rsid w:val="007C1BC4"/>
    <w:rsid w:val="008F1E74"/>
    <w:rsid w:val="009F4426"/>
    <w:rsid w:val="00A06221"/>
    <w:rsid w:val="00A27668"/>
    <w:rsid w:val="00A46C3B"/>
    <w:rsid w:val="00C1427D"/>
    <w:rsid w:val="00D31DB2"/>
    <w:rsid w:val="00DA411B"/>
    <w:rsid w:val="00F10847"/>
    <w:rsid w:val="00FA18A1"/>
    <w:rsid w:val="00FA7041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F7B1"/>
  <w15:chartTrackingRefBased/>
  <w15:docId w15:val="{FEE40410-E443-49DF-BACC-EFBAF7C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Cross</dc:creator>
  <cp:keywords/>
  <dc:description/>
  <cp:lastModifiedBy>Moira Cross</cp:lastModifiedBy>
  <cp:revision>4</cp:revision>
  <dcterms:created xsi:type="dcterms:W3CDTF">2020-07-06T10:14:00Z</dcterms:created>
  <dcterms:modified xsi:type="dcterms:W3CDTF">2020-07-09T09:28:00Z</dcterms:modified>
</cp:coreProperties>
</file>